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"/>
        <w:tblpPr w:leftFromText="180" w:rightFromText="180" w:vertAnchor="text" w:horzAnchor="margin" w:tblpXSpec="center" w:tblpY="12"/>
        <w:tblW w:w="11092" w:type="dxa"/>
        <w:tblLayout w:type="fixed"/>
        <w:tblLook w:val="04A0" w:firstRow="1" w:lastRow="0" w:firstColumn="1" w:lastColumn="0" w:noHBand="0" w:noVBand="1"/>
      </w:tblPr>
      <w:tblGrid>
        <w:gridCol w:w="1494"/>
        <w:gridCol w:w="1142"/>
        <w:gridCol w:w="519"/>
        <w:gridCol w:w="622"/>
        <w:gridCol w:w="519"/>
        <w:gridCol w:w="984"/>
        <w:gridCol w:w="1134"/>
        <w:gridCol w:w="3260"/>
        <w:gridCol w:w="1418"/>
      </w:tblGrid>
      <w:tr w:rsidR="00AB3498" w:rsidRPr="009F4D86" w14:paraId="00DC3D54" w14:textId="77777777" w:rsidTr="004C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029B5E55" w14:textId="455A79F2" w:rsidR="00AB3498" w:rsidRDefault="00AB3498" w:rsidP="004C4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Modality</w:t>
            </w:r>
          </w:p>
        </w:tc>
        <w:tc>
          <w:tcPr>
            <w:tcW w:w="1142" w:type="dxa"/>
          </w:tcPr>
          <w:p w14:paraId="1D7E9E13" w14:textId="77777777" w:rsidR="00AB3498" w:rsidRPr="009F4D86" w:rsidRDefault="00AB3498" w:rsidP="004C4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Contrast</w:t>
            </w:r>
          </w:p>
        </w:tc>
        <w:tc>
          <w:tcPr>
            <w:tcW w:w="1660" w:type="dxa"/>
            <w:gridSpan w:val="3"/>
          </w:tcPr>
          <w:p w14:paraId="1D83056A" w14:textId="77777777" w:rsidR="00AB3498" w:rsidRPr="009F4D86" w:rsidRDefault="00AB3498" w:rsidP="004C4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9F4D86">
              <w:rPr>
                <w:sz w:val="20"/>
                <w:szCs w:val="20"/>
              </w:rPr>
              <w:t>oordinates</w:t>
            </w:r>
          </w:p>
        </w:tc>
        <w:tc>
          <w:tcPr>
            <w:tcW w:w="984" w:type="dxa"/>
          </w:tcPr>
          <w:p w14:paraId="46737B10" w14:textId="77777777" w:rsidR="00AB3498" w:rsidRPr="009F4D86" w:rsidRDefault="00AB3498" w:rsidP="004C4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F4D86">
              <w:rPr>
                <w:sz w:val="20"/>
                <w:szCs w:val="20"/>
              </w:rPr>
              <w:t>-score</w:t>
            </w:r>
          </w:p>
        </w:tc>
        <w:tc>
          <w:tcPr>
            <w:tcW w:w="1134" w:type="dxa"/>
          </w:tcPr>
          <w:p w14:paraId="5745008F" w14:textId="77777777" w:rsidR="00AB3498" w:rsidRPr="001A31D4" w:rsidRDefault="00AB3498" w:rsidP="004C43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FWE</w:t>
            </w:r>
            <w:proofErr w:type="spellEnd"/>
            <w:r>
              <w:rPr>
                <w:sz w:val="20"/>
                <w:szCs w:val="20"/>
                <w:vertAlign w:val="subscript"/>
              </w:rPr>
              <w:t>-CORR</w:t>
            </w:r>
          </w:p>
        </w:tc>
        <w:tc>
          <w:tcPr>
            <w:tcW w:w="3260" w:type="dxa"/>
          </w:tcPr>
          <w:p w14:paraId="0D334F6F" w14:textId="77777777" w:rsidR="00AB3498" w:rsidRPr="009F4D86" w:rsidRDefault="00AB3498" w:rsidP="004C4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9F4D86">
              <w:rPr>
                <w:sz w:val="20"/>
                <w:szCs w:val="20"/>
              </w:rPr>
              <w:t>egion</w:t>
            </w:r>
          </w:p>
        </w:tc>
        <w:tc>
          <w:tcPr>
            <w:tcW w:w="1418" w:type="dxa"/>
          </w:tcPr>
          <w:p w14:paraId="047B14DE" w14:textId="77777777" w:rsidR="00AB3498" w:rsidRPr="009F4D86" w:rsidRDefault="00AB3498" w:rsidP="004C43C5">
            <w:pPr>
              <w:ind w:right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86">
              <w:rPr>
                <w:sz w:val="20"/>
                <w:szCs w:val="20"/>
              </w:rPr>
              <w:t>Cluster size</w:t>
            </w:r>
          </w:p>
        </w:tc>
      </w:tr>
      <w:tr w:rsidR="00AB3498" w:rsidRPr="009F4D86" w14:paraId="56F50271" w14:textId="77777777" w:rsidTr="004C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1C29673B" w14:textId="77777777" w:rsidR="00AB3498" w:rsidRPr="009F4D86" w:rsidRDefault="00AB3498" w:rsidP="004C43C5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7B6A003F" w14:textId="77777777" w:rsidR="00AB3498" w:rsidRPr="009F4D86" w:rsidRDefault="00AB3498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14:paraId="2C9876F9" w14:textId="77777777" w:rsidR="00AB3498" w:rsidRPr="009F4D86" w:rsidRDefault="00AB3498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86">
              <w:rPr>
                <w:sz w:val="20"/>
                <w:szCs w:val="20"/>
              </w:rPr>
              <w:t>x</w:t>
            </w:r>
          </w:p>
        </w:tc>
        <w:tc>
          <w:tcPr>
            <w:tcW w:w="622" w:type="dxa"/>
          </w:tcPr>
          <w:p w14:paraId="7018F6E9" w14:textId="77777777" w:rsidR="00AB3498" w:rsidRPr="009F4D86" w:rsidRDefault="00AB3498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86">
              <w:rPr>
                <w:sz w:val="20"/>
                <w:szCs w:val="20"/>
              </w:rPr>
              <w:t>y</w:t>
            </w:r>
          </w:p>
        </w:tc>
        <w:tc>
          <w:tcPr>
            <w:tcW w:w="519" w:type="dxa"/>
          </w:tcPr>
          <w:p w14:paraId="08C53B4A" w14:textId="77777777" w:rsidR="00AB3498" w:rsidRPr="009F4D86" w:rsidRDefault="00AB3498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F4D86">
              <w:rPr>
                <w:sz w:val="20"/>
                <w:szCs w:val="20"/>
              </w:rPr>
              <w:t>z</w:t>
            </w:r>
          </w:p>
        </w:tc>
        <w:tc>
          <w:tcPr>
            <w:tcW w:w="984" w:type="dxa"/>
          </w:tcPr>
          <w:p w14:paraId="11803611" w14:textId="77777777" w:rsidR="00AB3498" w:rsidRPr="009F4D86" w:rsidRDefault="00AB3498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6D5C8" w14:textId="77777777" w:rsidR="00AB3498" w:rsidRPr="009F4D86" w:rsidRDefault="00AB3498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1644EEB" w14:textId="77777777" w:rsidR="00AB3498" w:rsidRPr="009F4D86" w:rsidRDefault="00AB3498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34718C" w14:textId="77777777" w:rsidR="00AB3498" w:rsidRPr="009F4D86" w:rsidRDefault="00AB3498" w:rsidP="004C43C5">
            <w:pPr>
              <w:ind w:righ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3498" w:rsidRPr="009F4D86" w14:paraId="3256B9DE" w14:textId="77777777" w:rsidTr="004C43C5">
        <w:trPr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106B8930" w14:textId="77777777" w:rsidR="00AB3498" w:rsidRPr="00AB3498" w:rsidRDefault="00AB3498" w:rsidP="004C43C5">
            <w:pPr>
              <w:rPr>
                <w:sz w:val="20"/>
                <w:szCs w:val="20"/>
                <w:vertAlign w:val="superscript"/>
              </w:rPr>
            </w:pPr>
          </w:p>
          <w:p w14:paraId="087AABA4" w14:textId="77777777" w:rsidR="00AB3498" w:rsidRPr="00AB3498" w:rsidRDefault="00AB3498" w:rsidP="004C43C5">
            <w:pPr>
              <w:rPr>
                <w:b w:val="0"/>
                <w:bCs w:val="0"/>
              </w:rPr>
            </w:pPr>
            <w:r w:rsidRPr="00AB3498">
              <w:rPr>
                <w:b w:val="0"/>
                <w:bCs w:val="0"/>
                <w:vertAlign w:val="superscript"/>
              </w:rPr>
              <w:t>11</w:t>
            </w:r>
            <w:r w:rsidRPr="00AB3498">
              <w:rPr>
                <w:b w:val="0"/>
                <w:bCs w:val="0"/>
              </w:rPr>
              <w:t>C-BU99008</w:t>
            </w:r>
          </w:p>
        </w:tc>
        <w:tc>
          <w:tcPr>
            <w:tcW w:w="1142" w:type="dxa"/>
          </w:tcPr>
          <w:p w14:paraId="651764B4" w14:textId="77777777" w:rsidR="00AB3498" w:rsidRP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vertAlign w:val="superscript"/>
              </w:rPr>
            </w:pPr>
          </w:p>
          <w:p w14:paraId="4D7F3B16" w14:textId="6B156D1E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3498">
              <w:rPr>
                <w:sz w:val="20"/>
                <w:szCs w:val="20"/>
              </w:rPr>
              <w:t xml:space="preserve">All Patients </w:t>
            </w:r>
            <w:r w:rsidR="009A45DB">
              <w:rPr>
                <w:sz w:val="20"/>
                <w:szCs w:val="20"/>
              </w:rPr>
              <w:t>&gt;</w:t>
            </w:r>
            <w:r w:rsidRPr="00AB3498">
              <w:rPr>
                <w:sz w:val="20"/>
                <w:szCs w:val="20"/>
              </w:rPr>
              <w:t xml:space="preserve"> Controls</w:t>
            </w:r>
          </w:p>
          <w:p w14:paraId="30080C90" w14:textId="3FD6C31C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07D7FF" w14:textId="20F62EC6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6D334E" w14:textId="3B55F4DA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9F2DE7" w14:textId="54B0E789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AF4CE9" w14:textId="5D264DD3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18486EC" w14:textId="7438DB75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47FB89" w14:textId="18897D21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D9223F7" w14:textId="1A7AB7CA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E97A00" w14:textId="47FA45FD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5BDBA4" w14:textId="4A060F86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58E6590" w14:textId="22DB3602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B3A565" w14:textId="5CDCF625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DBDD35" w14:textId="44C20615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702693" w14:textId="0384B22B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B3CA28" w14:textId="505F0C4A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674FB7" w14:textId="3B6A21B5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9BEAC0" w14:textId="0589CB54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4A077F" w14:textId="3D0E4C88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9ADC7D" w14:textId="18099482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9304AF" w14:textId="1D27960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2B345F7" w14:textId="028FC9C9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3CC835" w14:textId="634AE6B8" w:rsidR="00FB05ED" w:rsidRPr="00AB3498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 &gt; AD patients</w:t>
            </w:r>
          </w:p>
          <w:p w14:paraId="250A91D6" w14:textId="77777777" w:rsidR="00AB3498" w:rsidRP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14:paraId="2189863A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3EF1D7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  <w:p w14:paraId="774B03A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13D7DCD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  <w:p w14:paraId="5B3FB603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  <w:p w14:paraId="36367AB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  <w:p w14:paraId="630F82D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651B7EA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6AD75D0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  <w:p w14:paraId="6318DFDC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4C50E0C0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  <w:p w14:paraId="55CAF9D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  <w:p w14:paraId="3FE3F290" w14:textId="37C556C3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  <w:p w14:paraId="26DD5801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  <w:p w14:paraId="1485E21A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-21</w:t>
            </w:r>
          </w:p>
          <w:p w14:paraId="6F3FBAB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-11</w:t>
            </w:r>
          </w:p>
          <w:p w14:paraId="7AEACBF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-42</w:t>
            </w:r>
          </w:p>
          <w:p w14:paraId="15B98766" w14:textId="72B1320A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-17</w:t>
            </w:r>
          </w:p>
          <w:p w14:paraId="098C220F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</w:t>
            </w:r>
          </w:p>
          <w:p w14:paraId="6003504C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-48</w:t>
            </w:r>
          </w:p>
          <w:p w14:paraId="106A890A" w14:textId="32BAF7AA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-43</w:t>
            </w:r>
          </w:p>
          <w:p w14:paraId="6217FD80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-51</w:t>
            </w:r>
          </w:p>
          <w:p w14:paraId="4D65128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-41</w:t>
            </w:r>
          </w:p>
          <w:p w14:paraId="582C92B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-52</w:t>
            </w:r>
          </w:p>
          <w:p w14:paraId="1627893D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  <w:p w14:paraId="0EAC6C8A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65021D02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  <w:p w14:paraId="1C907734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</w:t>
            </w:r>
          </w:p>
          <w:p w14:paraId="0D20EDA6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  <w:p w14:paraId="2771467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155A2487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-13</w:t>
            </w:r>
          </w:p>
          <w:p w14:paraId="1983FF9C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  <w:p w14:paraId="16996320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  <w:p w14:paraId="4E78AD97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  <w:p w14:paraId="0C4F1916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  <w:p w14:paraId="1C6D1147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</w:t>
            </w:r>
          </w:p>
          <w:p w14:paraId="41DF2DAB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41B58947" w14:textId="2C02ACEB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</w:t>
            </w:r>
          </w:p>
          <w:p w14:paraId="638C0830" w14:textId="7D76B5EC" w:rsidR="00FB05ED" w:rsidRPr="009F4D86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" w:type="dxa"/>
          </w:tcPr>
          <w:p w14:paraId="0E230E1B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1E0CE2A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  <w:p w14:paraId="58520F7A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  <w:p w14:paraId="5F289CA7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  <w:p w14:paraId="340E8AA3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-43</w:t>
            </w:r>
          </w:p>
          <w:p w14:paraId="2CE94C2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  <w:p w14:paraId="0D1A81A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  <w:p w14:paraId="4CEDB51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56484A9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2E62F8B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  <w:p w14:paraId="25EB9D1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5AF5EEF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1DFB7736" w14:textId="003E7D3B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-36</w:t>
            </w:r>
          </w:p>
          <w:p w14:paraId="53190FE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0384277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-36</w:t>
            </w:r>
          </w:p>
          <w:p w14:paraId="7FEA3D6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  <w:p w14:paraId="584224A1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14:paraId="5294DEDD" w14:textId="4AD20153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  <w:p w14:paraId="3436A25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-33</w:t>
            </w:r>
          </w:p>
          <w:p w14:paraId="2EFDFC0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-43</w:t>
            </w:r>
          </w:p>
          <w:p w14:paraId="13D8DD95" w14:textId="43AC9082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-32</w:t>
            </w:r>
          </w:p>
          <w:p w14:paraId="01B9637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  <w:p w14:paraId="402A7B6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-33</w:t>
            </w:r>
          </w:p>
          <w:p w14:paraId="59ECF45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-18</w:t>
            </w:r>
          </w:p>
          <w:p w14:paraId="1F6C33F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-52</w:t>
            </w:r>
          </w:p>
          <w:p w14:paraId="53EFBDA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  <w:p w14:paraId="651FA12B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  <w:p w14:paraId="33BC2BFD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-28</w:t>
            </w:r>
          </w:p>
          <w:p w14:paraId="58CF9504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  <w:p w14:paraId="507EE412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  <w:p w14:paraId="01350D2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  <w:p w14:paraId="6D1388C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-60</w:t>
            </w:r>
          </w:p>
          <w:p w14:paraId="2D1B7D00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  <w:p w14:paraId="0F65860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-69</w:t>
            </w:r>
          </w:p>
          <w:p w14:paraId="07678608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-63</w:t>
            </w:r>
          </w:p>
          <w:p w14:paraId="490A7C0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  <w:p w14:paraId="48729E00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</w:t>
            </w:r>
          </w:p>
          <w:p w14:paraId="73AAFA17" w14:textId="4BC4FB68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</w:t>
            </w:r>
          </w:p>
          <w:p w14:paraId="3492415C" w14:textId="508ECF73" w:rsidR="00FB05ED" w:rsidRPr="009F4D86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-64</w:t>
            </w:r>
          </w:p>
        </w:tc>
        <w:tc>
          <w:tcPr>
            <w:tcW w:w="519" w:type="dxa"/>
          </w:tcPr>
          <w:p w14:paraId="69E22C8D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4D41E07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7890AF3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  <w:p w14:paraId="619F6F9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  <w:p w14:paraId="3C88786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  <w:p w14:paraId="5A80CA8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  <w:p w14:paraId="19E5C00F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  <w:p w14:paraId="1E05C95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5F097919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  <w:p w14:paraId="0977AF4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  <w:p w14:paraId="4F8B8ED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  <w:p w14:paraId="37F4488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14:paraId="7A7DA906" w14:textId="3B4AFE25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  <w:p w14:paraId="41CA3C8C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  <w:p w14:paraId="068199F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  <w:p w14:paraId="34FC1057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  <w:p w14:paraId="450BA642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  <w:p w14:paraId="4E17A937" w14:textId="7BEE0C4C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A45D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  <w:p w14:paraId="7CC37BC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  <w:p w14:paraId="727017C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0A6C58F1" w14:textId="08EC5A19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  <w:p w14:paraId="799CCCD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  <w:p w14:paraId="0F6B7C9F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  <w:p w14:paraId="0A91392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379A6208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  <w:p w14:paraId="70333B06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  <w:p w14:paraId="0650C11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-14</w:t>
            </w:r>
          </w:p>
          <w:p w14:paraId="3DB07193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  <w:p w14:paraId="70F2A506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14:paraId="75AB0C20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  <w:p w14:paraId="1E317B0E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</w:t>
            </w:r>
          </w:p>
          <w:p w14:paraId="75CDDFD8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  <w:p w14:paraId="2EC64DA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384F8DBA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  <w:p w14:paraId="300A6A91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  <w:p w14:paraId="3AA03704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  <w:p w14:paraId="59E00E88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  <w:p w14:paraId="162E1957" w14:textId="5B1F2020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  <w:p w14:paraId="7090D8EA" w14:textId="018EE365" w:rsidR="00FB05ED" w:rsidRPr="009F4D86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14:paraId="7FDE792C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4DB8A0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5.64</w:t>
            </w:r>
          </w:p>
          <w:p w14:paraId="454B819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4.95</w:t>
            </w:r>
          </w:p>
          <w:p w14:paraId="7CB8580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4.67</w:t>
            </w:r>
          </w:p>
          <w:p w14:paraId="4715BEE9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4.35</w:t>
            </w:r>
          </w:p>
          <w:p w14:paraId="2849DDA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4.24</w:t>
            </w:r>
          </w:p>
          <w:p w14:paraId="34C9A79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3.95</w:t>
            </w:r>
          </w:p>
          <w:p w14:paraId="372FF83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3.94</w:t>
            </w:r>
          </w:p>
          <w:p w14:paraId="465343E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3.90</w:t>
            </w:r>
          </w:p>
          <w:p w14:paraId="0361E06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3.88</w:t>
            </w:r>
          </w:p>
          <w:p w14:paraId="5CEA61D9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3.82</w:t>
            </w:r>
          </w:p>
          <w:p w14:paraId="26B8B5E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3.82</w:t>
            </w:r>
          </w:p>
          <w:p w14:paraId="7F140D44" w14:textId="2A6AB70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3.82</w:t>
            </w:r>
          </w:p>
          <w:p w14:paraId="3F4DDC7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3.61</w:t>
            </w:r>
          </w:p>
          <w:p w14:paraId="2910B21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4.55</w:t>
            </w:r>
          </w:p>
          <w:p w14:paraId="008D719B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4.42</w:t>
            </w:r>
          </w:p>
          <w:p w14:paraId="4D4BF8D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4.14</w:t>
            </w:r>
          </w:p>
          <w:p w14:paraId="0038D079" w14:textId="6E99C493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4.13</w:t>
            </w:r>
          </w:p>
          <w:p w14:paraId="1EA2558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3.75</w:t>
            </w:r>
          </w:p>
          <w:p w14:paraId="54B8C06A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3.64</w:t>
            </w:r>
          </w:p>
          <w:p w14:paraId="640A6AF3" w14:textId="42BD5AF2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3.51</w:t>
            </w:r>
          </w:p>
          <w:p w14:paraId="7EB5D81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3.40</w:t>
            </w:r>
          </w:p>
          <w:p w14:paraId="21301F89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3.35</w:t>
            </w:r>
          </w:p>
          <w:p w14:paraId="28458D1C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3.32</w:t>
            </w:r>
          </w:p>
          <w:p w14:paraId="3F5CF39E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6.39</w:t>
            </w:r>
          </w:p>
          <w:p w14:paraId="3FE8BD79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5.92</w:t>
            </w:r>
          </w:p>
          <w:p w14:paraId="420FB891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5.82</w:t>
            </w:r>
          </w:p>
          <w:p w14:paraId="0D30EFFE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5.72</w:t>
            </w:r>
          </w:p>
          <w:p w14:paraId="0EA1621D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5.51</w:t>
            </w:r>
          </w:p>
          <w:p w14:paraId="62E7195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5.47</w:t>
            </w:r>
          </w:p>
          <w:p w14:paraId="1EB545A5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5.43</w:t>
            </w:r>
          </w:p>
          <w:p w14:paraId="5FEAE99D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5.27</w:t>
            </w:r>
          </w:p>
          <w:p w14:paraId="085121A9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5.17</w:t>
            </w:r>
          </w:p>
          <w:p w14:paraId="42779121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5.00</w:t>
            </w:r>
          </w:p>
          <w:p w14:paraId="12E4CCEC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4.87</w:t>
            </w:r>
          </w:p>
          <w:p w14:paraId="7B23A7EF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4.77</w:t>
            </w:r>
          </w:p>
          <w:p w14:paraId="456ED469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4.74</w:t>
            </w:r>
          </w:p>
          <w:p w14:paraId="6DEBDD24" w14:textId="318E7CEF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4.69</w:t>
            </w:r>
          </w:p>
          <w:p w14:paraId="55FDC0BA" w14:textId="2FF6AC6B" w:rsidR="00FB05ED" w:rsidRPr="009F4D86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1134" w:type="dxa"/>
          </w:tcPr>
          <w:p w14:paraId="02D794FD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37B533A" w14:textId="77777777" w:rsidR="00AB3498" w:rsidRPr="009F4D86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9F4D86">
              <w:rPr>
                <w:rFonts w:ascii="Calibri" w:hAnsi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  <w:p w14:paraId="4D349D1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67B044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85FBC81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BCFA15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76E5A5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F8C37C9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144E9B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BC8020D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303995F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C1F9386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26B567E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AE1FF4F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B0C43E1" w14:textId="48D93A2E" w:rsidR="00AB3498" w:rsidRDefault="009A45DB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0.006</w:t>
            </w:r>
          </w:p>
          <w:p w14:paraId="6094E1D5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AA89314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6E6E8C8" w14:textId="77777777" w:rsidR="00AB3498" w:rsidRDefault="00AB3498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21DA3EC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830F451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C9F0213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003020A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A19D259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972F1C1" w14:textId="77777777" w:rsidR="00FB05ED" w:rsidRDefault="00FB05ED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01F32EB" w14:textId="03359968" w:rsidR="00FB05ED" w:rsidRPr="009F4D86" w:rsidRDefault="000051C3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</w:t>
            </w:r>
            <w:r w:rsidR="00FB05ED">
              <w:rPr>
                <w:rFonts w:ascii="Calibri" w:hAnsi="Calibri"/>
                <w:color w:val="000000"/>
                <w:sz w:val="20"/>
                <w:szCs w:val="20"/>
              </w:rPr>
              <w:t>0.00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07F1343F" w14:textId="77777777" w:rsidR="00AB3498" w:rsidRPr="009F4D86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B6E0451" w14:textId="408D2C6F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R</w:t>
            </w:r>
          </w:p>
          <w:p w14:paraId="02EE716C" w14:textId="1E6C96F5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46E7E45C" w14:textId="6764001D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02654A81" w14:textId="65F9215B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56A87071" w14:textId="4B4DB857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7FA5AEDA" w14:textId="5C537EA6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R</w:t>
            </w:r>
          </w:p>
          <w:p w14:paraId="0A2E88C4" w14:textId="15EAB25D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67C95DBE" w14:textId="1C80A5CE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Frontal eye fields, R</w:t>
            </w:r>
          </w:p>
          <w:p w14:paraId="26296126" w14:textId="698F8921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Frontal eye fields, R</w:t>
            </w:r>
          </w:p>
          <w:p w14:paraId="428CA937" w14:textId="1FA00918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5989B3E3" w14:textId="7954CCC9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4541341B" w14:textId="1791A67D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R</w:t>
            </w:r>
          </w:p>
          <w:p w14:paraId="49ACC98C" w14:textId="479309ED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motor cortex, R</w:t>
            </w:r>
          </w:p>
          <w:p w14:paraId="16EE70CD" w14:textId="72EA1707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L</w:t>
            </w:r>
          </w:p>
          <w:p w14:paraId="546A2277" w14:textId="74183452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5F9C25BF" w14:textId="35FAAB41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L</w:t>
            </w:r>
          </w:p>
          <w:p w14:paraId="6C88B70D" w14:textId="3A0DF293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L</w:t>
            </w:r>
          </w:p>
          <w:p w14:paraId="441FC58C" w14:textId="07F9A0AB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L</w:t>
            </w:r>
          </w:p>
          <w:p w14:paraId="0E958117" w14:textId="5B93406B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Supramarginal gyrus, L</w:t>
            </w:r>
          </w:p>
          <w:p w14:paraId="06B91FB4" w14:textId="32CA7406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L</w:t>
            </w:r>
          </w:p>
          <w:p w14:paraId="1BD1E25F" w14:textId="203D767E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Frontal eye fields, L</w:t>
            </w:r>
          </w:p>
          <w:p w14:paraId="70F78215" w14:textId="5F7A03C1" w:rsidR="009A45DB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L</w:t>
            </w:r>
          </w:p>
          <w:p w14:paraId="0471D828" w14:textId="109C2332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somatosensory cortex, L</w:t>
            </w:r>
          </w:p>
          <w:p w14:paraId="47F6FFB5" w14:textId="77777777" w:rsidR="00AB3498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occipital cortex, R</w:t>
            </w:r>
          </w:p>
          <w:p w14:paraId="00D97415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2E688DFD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65F83FAA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6277950E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0BDB7F75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Dorsal anterior cingulate cortex, L</w:t>
            </w:r>
          </w:p>
          <w:p w14:paraId="4C0432C5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131EB38F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occipital cortex, R</w:t>
            </w:r>
          </w:p>
          <w:p w14:paraId="4AA06C72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Frontal eye fields, R</w:t>
            </w:r>
          </w:p>
          <w:p w14:paraId="01E6DD39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occipital cortex, R</w:t>
            </w:r>
          </w:p>
          <w:p w14:paraId="279DBA86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Dorsal posterior cingulate cortex, R</w:t>
            </w:r>
          </w:p>
          <w:p w14:paraId="0D2ED41F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Frontal eye fields, L</w:t>
            </w:r>
          </w:p>
          <w:p w14:paraId="024343B7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L</w:t>
            </w:r>
          </w:p>
          <w:p w14:paraId="7F3B6AFD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Ventral anterior cingulate cortex, L</w:t>
            </w:r>
          </w:p>
          <w:p w14:paraId="350D947A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occipital cortex, R</w:t>
            </w:r>
          </w:p>
          <w:p w14:paraId="2F42C5CF" w14:textId="3202EB67" w:rsidR="00FB05ED" w:rsidRPr="00EC6A13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AB60D4" w14:textId="77777777" w:rsidR="00AB3498" w:rsidRPr="009F4D86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CAE7B8E" w14:textId="56083B1E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115,970</w:t>
            </w:r>
          </w:p>
          <w:p w14:paraId="7546A1FD" w14:textId="31C14DCA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FD200FE" w14:textId="167CFC79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3EE6C85" w14:textId="7CC61DDA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77437D8" w14:textId="208F38DB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184E5CD" w14:textId="5270C4CF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B3B2326" w14:textId="36C03C80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7DDD039" w14:textId="6389C663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78CC032" w14:textId="2DB61E26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EAF656E" w14:textId="69D30DB1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0C12C3F" w14:textId="6DCB4AC5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B005843" w14:textId="4746BD02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FCDD82E" w14:textId="16EB507A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C7B2439" w14:textId="2FD9FAC3" w:rsidR="00AB3498" w:rsidRDefault="009A45DB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91,794</w:t>
            </w:r>
          </w:p>
          <w:p w14:paraId="01054468" w14:textId="421DF8C3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2DD266A" w14:textId="491759B8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FD9BDF0" w14:textId="13E86B9C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  <w:p w14:paraId="2CC6EEEC" w14:textId="77777777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6C8A2A2" w14:textId="77777777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A1404F5" w14:textId="77777777" w:rsidR="00AB3498" w:rsidRPr="009F4D86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A689A9D" w14:textId="77777777" w:rsidR="00AB3498" w:rsidRDefault="00AB3498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BE5A84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FE3084" w14:textId="77777777" w:rsidR="00FB05ED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0EF842" w14:textId="4A14BF80" w:rsidR="00FB05ED" w:rsidRPr="009F4D86" w:rsidRDefault="00FB05ED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262,743</w:t>
            </w:r>
          </w:p>
        </w:tc>
      </w:tr>
      <w:tr w:rsidR="004C43C5" w:rsidRPr="009F4D86" w14:paraId="08C96C76" w14:textId="77777777" w:rsidTr="004C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1E2943A0" w14:textId="77777777" w:rsidR="004C43C5" w:rsidRDefault="004C43C5" w:rsidP="004C43C5">
            <w:pPr>
              <w:rPr>
                <w:b w:val="0"/>
                <w:bCs w:val="0"/>
                <w:sz w:val="20"/>
                <w:szCs w:val="20"/>
              </w:rPr>
            </w:pPr>
          </w:p>
          <w:p w14:paraId="440AE559" w14:textId="30141EAD" w:rsidR="004C43C5" w:rsidRPr="00AB3498" w:rsidRDefault="004C43C5" w:rsidP="004C43C5">
            <w:pPr>
              <w:rPr>
                <w:sz w:val="20"/>
                <w:szCs w:val="20"/>
                <w:vertAlign w:val="superscript"/>
              </w:rPr>
            </w:pPr>
            <w:r w:rsidRPr="00AB3498">
              <w:rPr>
                <w:b w:val="0"/>
                <w:bCs w:val="0"/>
                <w:vertAlign w:val="superscript"/>
              </w:rPr>
              <w:t>1</w:t>
            </w:r>
            <w:r>
              <w:rPr>
                <w:b w:val="0"/>
                <w:bCs w:val="0"/>
                <w:vertAlign w:val="superscript"/>
              </w:rPr>
              <w:t>8</w:t>
            </w:r>
            <w:r>
              <w:rPr>
                <w:b w:val="0"/>
                <w:bCs w:val="0"/>
              </w:rPr>
              <w:t>F</w:t>
            </w:r>
            <w:r w:rsidRPr="00AB3498">
              <w:rPr>
                <w:b w:val="0"/>
                <w:bCs w:val="0"/>
              </w:rPr>
              <w:t>-</w:t>
            </w:r>
            <w:r>
              <w:rPr>
                <w:b w:val="0"/>
                <w:bCs w:val="0"/>
              </w:rPr>
              <w:t>FDG</w:t>
            </w:r>
          </w:p>
        </w:tc>
        <w:tc>
          <w:tcPr>
            <w:tcW w:w="1142" w:type="dxa"/>
          </w:tcPr>
          <w:p w14:paraId="0EE9AC9D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8FCDBD" w14:textId="77777777" w:rsidR="004C43C5" w:rsidRPr="00AB3498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3498">
              <w:rPr>
                <w:sz w:val="20"/>
                <w:szCs w:val="20"/>
              </w:rPr>
              <w:t xml:space="preserve">All Patients </w:t>
            </w:r>
            <w:r>
              <w:rPr>
                <w:sz w:val="20"/>
                <w:szCs w:val="20"/>
              </w:rPr>
              <w:t>&lt;</w:t>
            </w:r>
            <w:r w:rsidRPr="00AB3498">
              <w:rPr>
                <w:sz w:val="20"/>
                <w:szCs w:val="20"/>
              </w:rPr>
              <w:t xml:space="preserve"> Controls</w:t>
            </w:r>
          </w:p>
          <w:p w14:paraId="710D5448" w14:textId="77777777" w:rsidR="004C43C5" w:rsidRPr="00AB3498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519" w:type="dxa"/>
          </w:tcPr>
          <w:p w14:paraId="68D4A92B" w14:textId="77777777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16ACAD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  <w:p w14:paraId="38F4430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0DBBD10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  <w:p w14:paraId="794F254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6C55FAE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  <w:p w14:paraId="3987F96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  <w:p w14:paraId="30773A1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  <w:p w14:paraId="68FC1FC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</w:t>
            </w:r>
          </w:p>
          <w:p w14:paraId="2B5C019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  <w:p w14:paraId="03B4DD3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-20</w:t>
            </w:r>
          </w:p>
          <w:p w14:paraId="4C9729A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5E26892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6A25C79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  <w:p w14:paraId="27673CE7" w14:textId="194E4124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</w:tcPr>
          <w:p w14:paraId="42759A77" w14:textId="77777777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4B3A89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-70</w:t>
            </w:r>
          </w:p>
          <w:p w14:paraId="6B56744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-56</w:t>
            </w:r>
          </w:p>
          <w:p w14:paraId="6EB7AB1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</w:t>
            </w:r>
          </w:p>
          <w:p w14:paraId="172AC54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-68</w:t>
            </w:r>
          </w:p>
          <w:p w14:paraId="5EE00D3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-31</w:t>
            </w:r>
          </w:p>
          <w:p w14:paraId="5468B71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-67</w:t>
            </w:r>
          </w:p>
          <w:p w14:paraId="50442C8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-67</w:t>
            </w:r>
          </w:p>
          <w:p w14:paraId="626DA5C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-67</w:t>
            </w:r>
          </w:p>
          <w:p w14:paraId="237D1EC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-57</w:t>
            </w:r>
          </w:p>
          <w:p w14:paraId="12138D1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-71</w:t>
            </w:r>
          </w:p>
          <w:p w14:paraId="1317A2E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-55</w:t>
            </w:r>
          </w:p>
          <w:p w14:paraId="0CD1A76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-33</w:t>
            </w:r>
          </w:p>
          <w:p w14:paraId="3E982F60" w14:textId="620FDD54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-88</w:t>
            </w:r>
          </w:p>
        </w:tc>
        <w:tc>
          <w:tcPr>
            <w:tcW w:w="519" w:type="dxa"/>
          </w:tcPr>
          <w:p w14:paraId="15AAC13A" w14:textId="77777777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2C37C2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  <w:p w14:paraId="307EB2D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  <w:p w14:paraId="079FD7A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  <w:p w14:paraId="1A2194B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  <w:p w14:paraId="1553D36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</w:t>
            </w:r>
          </w:p>
          <w:p w14:paraId="4BE2E25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  <w:p w14:paraId="5A1263C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  <w:p w14:paraId="0E8B5F6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  <w:p w14:paraId="13D8BC0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  <w:p w14:paraId="7CB233C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  <w:p w14:paraId="5B7A48D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-15</w:t>
            </w:r>
          </w:p>
          <w:p w14:paraId="7D4851D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  <w:p w14:paraId="6F5E5E53" w14:textId="5A779B3C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84" w:type="dxa"/>
          </w:tcPr>
          <w:p w14:paraId="398B449C" w14:textId="77777777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ED3D92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9.40</w:t>
            </w:r>
          </w:p>
          <w:p w14:paraId="103EAE1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9.36</w:t>
            </w:r>
          </w:p>
          <w:p w14:paraId="4FAAA5E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9.23</w:t>
            </w:r>
          </w:p>
          <w:p w14:paraId="60AAF25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8.97</w:t>
            </w:r>
          </w:p>
          <w:p w14:paraId="1920F87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8.72</w:t>
            </w:r>
          </w:p>
          <w:p w14:paraId="20E97BF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8.38</w:t>
            </w:r>
          </w:p>
          <w:p w14:paraId="3844D70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8.34</w:t>
            </w:r>
          </w:p>
          <w:p w14:paraId="43F9A81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7.95</w:t>
            </w:r>
          </w:p>
          <w:p w14:paraId="5BB1786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7.87</w:t>
            </w:r>
          </w:p>
          <w:p w14:paraId="4265EF2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7.54</w:t>
            </w:r>
          </w:p>
          <w:p w14:paraId="5B9460D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7.45</w:t>
            </w:r>
          </w:p>
          <w:p w14:paraId="66530DD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7.07</w:t>
            </w:r>
          </w:p>
          <w:p w14:paraId="125577F0" w14:textId="1B47AC42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1134" w:type="dxa"/>
          </w:tcPr>
          <w:p w14:paraId="27A812B4" w14:textId="77777777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3E6E74F" w14:textId="75E25C1A" w:rsidR="004C43C5" w:rsidRPr="009F4D86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</w:t>
            </w:r>
            <w:r w:rsidRPr="009F4D86">
              <w:rPr>
                <w:rFonts w:ascii="Calibri" w:hAnsi="Calibri"/>
                <w:color w:val="000000"/>
                <w:sz w:val="20"/>
                <w:szCs w:val="20"/>
              </w:rPr>
              <w:t>0.0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14:paraId="07F4540D" w14:textId="77777777" w:rsidR="004C43C5" w:rsidRPr="009F4D86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3491AEA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669A5294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Angular gyrus, R</w:t>
            </w:r>
          </w:p>
          <w:p w14:paraId="495EF439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Angular gyrus, R</w:t>
            </w:r>
          </w:p>
          <w:p w14:paraId="5ACBFD3B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5EBEA80F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temporal gyrus, R</w:t>
            </w:r>
          </w:p>
          <w:p w14:paraId="5342294E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R</w:t>
            </w:r>
          </w:p>
          <w:p w14:paraId="2C3777B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66F89446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L</w:t>
            </w:r>
          </w:p>
          <w:p w14:paraId="695D37BD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3830469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2F11158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3D72B900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7C44B995" w14:textId="7530053F" w:rsidR="004C43C5" w:rsidRPr="009F4D86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R</w:t>
            </w:r>
          </w:p>
        </w:tc>
        <w:tc>
          <w:tcPr>
            <w:tcW w:w="1418" w:type="dxa"/>
          </w:tcPr>
          <w:p w14:paraId="4E463055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  <w:p w14:paraId="73907AF1" w14:textId="75B8FCD3" w:rsidR="004C43C5" w:rsidRPr="009F4D86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214,877</w:t>
            </w:r>
          </w:p>
        </w:tc>
      </w:tr>
      <w:tr w:rsidR="004C43C5" w:rsidRPr="009F4D86" w14:paraId="11DB971C" w14:textId="77777777" w:rsidTr="004C43C5">
        <w:trPr>
          <w:trHeight w:val="3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40B54042" w14:textId="77777777" w:rsidR="004C43C5" w:rsidRDefault="004C43C5" w:rsidP="004C43C5">
            <w:pPr>
              <w:rPr>
                <w:sz w:val="20"/>
                <w:szCs w:val="20"/>
              </w:rPr>
            </w:pPr>
          </w:p>
          <w:p w14:paraId="203D8FEC" w14:textId="1687A1C7" w:rsidR="004C43C5" w:rsidRDefault="004C43C5" w:rsidP="004C43C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VBM</w:t>
            </w:r>
          </w:p>
        </w:tc>
        <w:tc>
          <w:tcPr>
            <w:tcW w:w="1142" w:type="dxa"/>
          </w:tcPr>
          <w:p w14:paraId="3B058D9E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C71969" w14:textId="189F4DEE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3498">
              <w:rPr>
                <w:sz w:val="20"/>
                <w:szCs w:val="20"/>
              </w:rPr>
              <w:t xml:space="preserve">All Patients </w:t>
            </w:r>
            <w:r>
              <w:rPr>
                <w:sz w:val="20"/>
                <w:szCs w:val="20"/>
              </w:rPr>
              <w:t>&lt;</w:t>
            </w:r>
            <w:r w:rsidRPr="00AB3498">
              <w:rPr>
                <w:sz w:val="20"/>
                <w:szCs w:val="20"/>
              </w:rPr>
              <w:t xml:space="preserve"> Controls</w:t>
            </w:r>
          </w:p>
        </w:tc>
        <w:tc>
          <w:tcPr>
            <w:tcW w:w="519" w:type="dxa"/>
          </w:tcPr>
          <w:p w14:paraId="2BB3232C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70D2CCA" w14:textId="202989E8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  <w:p w14:paraId="09506F67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  <w:p w14:paraId="53D1A24A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  <w:p w14:paraId="4D7EDB51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  <w:p w14:paraId="52747E2E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2D75DE10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  <w:p w14:paraId="3E0CCF5D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2A7662A2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  <w:p w14:paraId="02749E89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669271C6" w14:textId="477F9580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  <w:p w14:paraId="27CC8CE1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  <w:p w14:paraId="2FA7381D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  <w:p w14:paraId="1526D8B1" w14:textId="235562F7" w:rsidR="004C43C5" w:rsidRPr="009F4D86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22" w:type="dxa"/>
          </w:tcPr>
          <w:p w14:paraId="446CDC02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C2D4C37" w14:textId="39F84012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-38</w:t>
            </w:r>
          </w:p>
          <w:p w14:paraId="7B5F8E3E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-30</w:t>
            </w:r>
          </w:p>
          <w:p w14:paraId="72BF2A8C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  <w:p w14:paraId="41B12E37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</w:t>
            </w:r>
          </w:p>
          <w:p w14:paraId="198FDAC1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-53</w:t>
            </w:r>
          </w:p>
          <w:p w14:paraId="2091AE58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-12</w:t>
            </w:r>
          </w:p>
          <w:p w14:paraId="33D937D1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-25</w:t>
            </w:r>
          </w:p>
          <w:p w14:paraId="5B400D89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-50</w:t>
            </w:r>
          </w:p>
          <w:p w14:paraId="7FA1E65C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  <w:p w14:paraId="2800ADEF" w14:textId="407D6E16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-55</w:t>
            </w:r>
          </w:p>
          <w:p w14:paraId="106F4DB9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</w:t>
            </w:r>
          </w:p>
          <w:p w14:paraId="086F1C8C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-29</w:t>
            </w:r>
          </w:p>
          <w:p w14:paraId="0E53C869" w14:textId="29A6D936" w:rsidR="004C43C5" w:rsidRPr="009F4D86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dxa"/>
          </w:tcPr>
          <w:p w14:paraId="57114409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4ABAD80" w14:textId="2E0D7A72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-17</w:t>
            </w:r>
          </w:p>
          <w:p w14:paraId="4C9AA8B2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-19</w:t>
            </w:r>
          </w:p>
          <w:p w14:paraId="7544651F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-33</w:t>
            </w:r>
          </w:p>
          <w:p w14:paraId="5FA103CF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-15</w:t>
            </w:r>
          </w:p>
          <w:p w14:paraId="3F58831B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-9</w:t>
            </w:r>
          </w:p>
          <w:p w14:paraId="51B95176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-33</w:t>
            </w:r>
          </w:p>
          <w:p w14:paraId="52DED664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-15</w:t>
            </w:r>
          </w:p>
          <w:p w14:paraId="256D8AD4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-15</w:t>
            </w:r>
          </w:p>
          <w:p w14:paraId="2C66F9A1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-34</w:t>
            </w:r>
          </w:p>
          <w:p w14:paraId="3FEF8A02" w14:textId="02CF2F85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</w:t>
            </w:r>
          </w:p>
          <w:p w14:paraId="34B4D85B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-28</w:t>
            </w:r>
          </w:p>
          <w:p w14:paraId="68B0B486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-26</w:t>
            </w:r>
          </w:p>
          <w:p w14:paraId="3F3C09E9" w14:textId="2283F3A5" w:rsidR="004C43C5" w:rsidRPr="009F4D86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-28</w:t>
            </w:r>
          </w:p>
        </w:tc>
        <w:tc>
          <w:tcPr>
            <w:tcW w:w="984" w:type="dxa"/>
          </w:tcPr>
          <w:p w14:paraId="106DD7BD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C5D8FCD" w14:textId="57A67A49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5.00</w:t>
            </w:r>
          </w:p>
          <w:p w14:paraId="0CC15850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4.53</w:t>
            </w:r>
          </w:p>
          <w:p w14:paraId="49BBEA02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4.45</w:t>
            </w:r>
          </w:p>
          <w:p w14:paraId="17073924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4.21</w:t>
            </w:r>
          </w:p>
          <w:p w14:paraId="5E26B192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4.12</w:t>
            </w:r>
          </w:p>
          <w:p w14:paraId="76E7071D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4.09</w:t>
            </w:r>
          </w:p>
          <w:p w14:paraId="2BE2A33B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3.83</w:t>
            </w:r>
          </w:p>
          <w:p w14:paraId="6203948B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3.71</w:t>
            </w:r>
          </w:p>
          <w:p w14:paraId="1182C285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3.58</w:t>
            </w:r>
          </w:p>
          <w:p w14:paraId="5E2E4857" w14:textId="4E3EAA4A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3.52</w:t>
            </w:r>
          </w:p>
          <w:p w14:paraId="62256ACD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3.34</w:t>
            </w:r>
          </w:p>
          <w:p w14:paraId="3FC396C5" w14:textId="77777777" w:rsidR="004C43C5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3.33</w:t>
            </w:r>
          </w:p>
          <w:p w14:paraId="7D54F819" w14:textId="5C33E15F" w:rsidR="004C43C5" w:rsidRPr="009F4D86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3.30</w:t>
            </w:r>
          </w:p>
        </w:tc>
        <w:tc>
          <w:tcPr>
            <w:tcW w:w="1134" w:type="dxa"/>
          </w:tcPr>
          <w:p w14:paraId="72380AE9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FBEC9B9" w14:textId="07A7DB65" w:rsidR="004C43C5" w:rsidRPr="009F4D86" w:rsidRDefault="004C43C5" w:rsidP="004C43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3260" w:type="dxa"/>
          </w:tcPr>
          <w:p w14:paraId="4C61E569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FD69E3B" w14:textId="645B5BED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Superior temporal gyrus, R</w:t>
            </w:r>
          </w:p>
          <w:p w14:paraId="1FE276FB" w14:textId="0A5E8956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Inferior temporal gyrus, R</w:t>
            </w:r>
          </w:p>
          <w:p w14:paraId="67C76BC0" w14:textId="64736C04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Parahippocampal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gyrus, R</w:t>
            </w:r>
          </w:p>
          <w:p w14:paraId="3B03BAC2" w14:textId="3AE165A2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Hippocampus, R</w:t>
            </w:r>
          </w:p>
          <w:p w14:paraId="7404D98E" w14:textId="2FECBE02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3F7324D8" w14:textId="774086CA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Parahippocampal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gyrus, R</w:t>
            </w:r>
          </w:p>
          <w:p w14:paraId="2FED9884" w14:textId="7633EBF9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Hippocampus, R</w:t>
            </w:r>
          </w:p>
          <w:p w14:paraId="40F09582" w14:textId="34F5FE1D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3D23BB49" w14:textId="4660A848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Temporal pole, R</w:t>
            </w:r>
          </w:p>
          <w:p w14:paraId="05249F1D" w14:textId="4D49B6D2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1FF764BE" w14:textId="01CD207A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temporal gyrus, R</w:t>
            </w:r>
          </w:p>
          <w:p w14:paraId="3563A264" w14:textId="4AF2CC88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154D94C1" w14:textId="0BC8697F" w:rsidR="004C43C5" w:rsidRPr="009F4D86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temporal gyrus, R</w:t>
            </w:r>
          </w:p>
        </w:tc>
        <w:tc>
          <w:tcPr>
            <w:tcW w:w="1418" w:type="dxa"/>
          </w:tcPr>
          <w:p w14:paraId="0D199B57" w14:textId="77777777" w:rsidR="004C43C5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</w:p>
          <w:p w14:paraId="5C505BB8" w14:textId="000F4361" w:rsidR="004C43C5" w:rsidRPr="00C257BE" w:rsidRDefault="004C43C5" w:rsidP="004C4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 xml:space="preserve">   </w:t>
            </w:r>
            <w:r w:rsidRPr="00C257BE">
              <w:rPr>
                <w:rFonts w:ascii="Calibri" w:hAnsi="Calibri"/>
                <w:color w:val="000000"/>
                <w:sz w:val="20"/>
                <w:szCs w:val="20"/>
              </w:rPr>
              <w:t>40,164</w:t>
            </w:r>
          </w:p>
        </w:tc>
      </w:tr>
      <w:tr w:rsidR="004C43C5" w:rsidRPr="009F4D86" w14:paraId="29DED683" w14:textId="77777777" w:rsidTr="004C4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4" w:type="dxa"/>
          </w:tcPr>
          <w:p w14:paraId="5343039C" w14:textId="77777777" w:rsidR="004C43C5" w:rsidRDefault="004C43C5" w:rsidP="004C43C5">
            <w:pPr>
              <w:rPr>
                <w:b w:val="0"/>
                <w:bCs w:val="0"/>
                <w:sz w:val="20"/>
                <w:szCs w:val="20"/>
              </w:rPr>
            </w:pPr>
          </w:p>
          <w:p w14:paraId="5B82D853" w14:textId="164CCF64" w:rsidR="004C43C5" w:rsidRDefault="004C43C5" w:rsidP="004C43C5">
            <w:pPr>
              <w:rPr>
                <w:sz w:val="20"/>
                <w:szCs w:val="20"/>
              </w:rPr>
            </w:pPr>
            <w:r w:rsidRPr="00AB3498">
              <w:rPr>
                <w:b w:val="0"/>
                <w:bCs w:val="0"/>
                <w:vertAlign w:val="superscript"/>
              </w:rPr>
              <w:t>1</w:t>
            </w:r>
            <w:r>
              <w:rPr>
                <w:b w:val="0"/>
                <w:bCs w:val="0"/>
                <w:vertAlign w:val="superscript"/>
              </w:rPr>
              <w:t>8</w:t>
            </w:r>
            <w:r>
              <w:rPr>
                <w:b w:val="0"/>
                <w:bCs w:val="0"/>
              </w:rPr>
              <w:t>F-florbetaben</w:t>
            </w:r>
          </w:p>
        </w:tc>
        <w:tc>
          <w:tcPr>
            <w:tcW w:w="1142" w:type="dxa"/>
          </w:tcPr>
          <w:p w14:paraId="50306509" w14:textId="77777777" w:rsidR="004C43C5" w:rsidRPr="00AB3498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B1BD0C" w14:textId="40B8A846" w:rsidR="004C43C5" w:rsidRPr="00AB3498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B3498">
              <w:rPr>
                <w:rFonts w:cstheme="minorHAnsi"/>
                <w:sz w:val="20"/>
                <w:szCs w:val="20"/>
              </w:rPr>
              <w:t xml:space="preserve">Aβ+ Patients </w:t>
            </w:r>
            <w:r>
              <w:rPr>
                <w:rFonts w:cstheme="minorHAnsi"/>
                <w:sz w:val="20"/>
                <w:szCs w:val="20"/>
              </w:rPr>
              <w:t>&gt;</w:t>
            </w:r>
            <w:r w:rsidRPr="00AB3498">
              <w:rPr>
                <w:rFonts w:cstheme="minorHAnsi"/>
                <w:sz w:val="20"/>
                <w:szCs w:val="20"/>
              </w:rPr>
              <w:t xml:space="preserve"> Controls</w:t>
            </w:r>
          </w:p>
        </w:tc>
        <w:tc>
          <w:tcPr>
            <w:tcW w:w="519" w:type="dxa"/>
          </w:tcPr>
          <w:p w14:paraId="2AD25948" w14:textId="7B741A16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B5176A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-30</w:t>
            </w:r>
          </w:p>
          <w:p w14:paraId="56B1DE95" w14:textId="13F80A01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-23</w:t>
            </w:r>
          </w:p>
          <w:p w14:paraId="583FB90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-26</w:t>
            </w:r>
          </w:p>
          <w:p w14:paraId="2280F5C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-59</w:t>
            </w:r>
          </w:p>
          <w:p w14:paraId="5EB309F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7F963DB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-60</w:t>
            </w:r>
          </w:p>
          <w:p w14:paraId="3410A5C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-28</w:t>
            </w:r>
          </w:p>
          <w:p w14:paraId="26BC9A2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  <w:p w14:paraId="496074A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14:paraId="4D916E0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-52</w:t>
            </w:r>
          </w:p>
          <w:p w14:paraId="70B4C32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</w:t>
            </w:r>
          </w:p>
          <w:p w14:paraId="584FA75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-55</w:t>
            </w:r>
          </w:p>
          <w:p w14:paraId="4B8EEA7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</w:t>
            </w:r>
          </w:p>
          <w:p w14:paraId="22991C9C" w14:textId="25C791A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</w:t>
            </w:r>
          </w:p>
          <w:p w14:paraId="742A6F47" w14:textId="25038851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  <w:p w14:paraId="1391420D" w14:textId="681216A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</w:t>
            </w:r>
          </w:p>
          <w:p w14:paraId="2D477DD2" w14:textId="7B05F56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  <w:p w14:paraId="065D8ACE" w14:textId="720CA27D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-36</w:t>
            </w:r>
          </w:p>
          <w:p w14:paraId="69C28C65" w14:textId="3D5F0D9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  <w:p w14:paraId="029946BB" w14:textId="4CFBF89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</w:t>
            </w:r>
          </w:p>
          <w:p w14:paraId="797C491D" w14:textId="60538BAA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-30</w:t>
            </w:r>
          </w:p>
          <w:p w14:paraId="0021D5AC" w14:textId="0AB1C74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  <w:p w14:paraId="613731E8" w14:textId="1857E3A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7EC54A64" w14:textId="73638D99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  <w:p w14:paraId="4D3C1E05" w14:textId="6528C42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  <w:p w14:paraId="1549CC0B" w14:textId="46679B1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</w:t>
            </w:r>
          </w:p>
          <w:p w14:paraId="4101E7EA" w14:textId="012AE3A3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-36</w:t>
            </w:r>
          </w:p>
          <w:p w14:paraId="7488EC7C" w14:textId="72ACAD5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-47</w:t>
            </w:r>
          </w:p>
          <w:p w14:paraId="65827F60" w14:textId="6B8BB6CE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-51</w:t>
            </w:r>
          </w:p>
          <w:p w14:paraId="69F0FDDC" w14:textId="35A442CF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  <w:p w14:paraId="79A3CB53" w14:textId="37A3D39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  <w:p w14:paraId="22F7FB3A" w14:textId="238CB73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  <w:p w14:paraId="685D2F03" w14:textId="2CB9DB9E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  <w:p w14:paraId="712B12A3" w14:textId="476208CD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  <w:p w14:paraId="16F87392" w14:textId="4FB1ECEA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  <w:p w14:paraId="029BB1EB" w14:textId="4D59DA2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  <w:p w14:paraId="242E1DAA" w14:textId="3D30E013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  <w:p w14:paraId="7379A204" w14:textId="2A0530CE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  <w:p w14:paraId="702FC160" w14:textId="431A694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  <w:p w14:paraId="769061B2" w14:textId="1D48C142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0B2AC58A" w14:textId="0690D01A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  <w:p w14:paraId="4EAE477B" w14:textId="26D626C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2" w:type="dxa"/>
          </w:tcPr>
          <w:p w14:paraId="69249CFA" w14:textId="29FA86C1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7E70AC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-79</w:t>
            </w:r>
          </w:p>
          <w:p w14:paraId="549E2B61" w14:textId="12D151D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-79</w:t>
            </w:r>
          </w:p>
          <w:p w14:paraId="03C5048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-64</w:t>
            </w:r>
          </w:p>
          <w:p w14:paraId="3E4FEE9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-58</w:t>
            </w:r>
          </w:p>
          <w:p w14:paraId="0998DF9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-63</w:t>
            </w:r>
          </w:p>
          <w:p w14:paraId="7A449E2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-59</w:t>
            </w:r>
          </w:p>
          <w:p w14:paraId="4D85261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-78</w:t>
            </w:r>
          </w:p>
          <w:p w14:paraId="521B047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-78</w:t>
            </w:r>
          </w:p>
          <w:p w14:paraId="6FE7529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-72</w:t>
            </w:r>
          </w:p>
          <w:p w14:paraId="05DB167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-76</w:t>
            </w:r>
          </w:p>
          <w:p w14:paraId="2910162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-74</w:t>
            </w:r>
          </w:p>
          <w:p w14:paraId="54EBEFA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-62</w:t>
            </w:r>
          </w:p>
          <w:p w14:paraId="2FDF762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-85</w:t>
            </w:r>
          </w:p>
          <w:p w14:paraId="63B521C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-76</w:t>
            </w:r>
          </w:p>
          <w:p w14:paraId="446C4CC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  <w:p w14:paraId="65C587C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  <w:p w14:paraId="4869AD11" w14:textId="72B6494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  <w:p w14:paraId="3C745CC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  <w:p w14:paraId="016C59B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  <w:p w14:paraId="6286AB0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  <w:p w14:paraId="2F447A3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  <w:p w14:paraId="3F5E2A2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  <w:p w14:paraId="693BEF8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  <w:p w14:paraId="1956448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  <w:p w14:paraId="220F7C0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</w:t>
            </w:r>
          </w:p>
          <w:p w14:paraId="3C5F58E7" w14:textId="0FB59F0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  <w:p w14:paraId="24E9CCA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  <w:p w14:paraId="4A2D68A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  <w:p w14:paraId="06A9A1F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272F133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-29</w:t>
            </w:r>
          </w:p>
          <w:p w14:paraId="5DC611D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-21</w:t>
            </w:r>
          </w:p>
          <w:p w14:paraId="070A101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</w:t>
            </w:r>
          </w:p>
          <w:p w14:paraId="29F6BCF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-10</w:t>
            </w:r>
          </w:p>
          <w:p w14:paraId="1919D80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-60</w:t>
            </w:r>
          </w:p>
          <w:p w14:paraId="0A6235E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-54</w:t>
            </w:r>
          </w:p>
          <w:p w14:paraId="1666AC2F" w14:textId="0B13899A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-44</w:t>
            </w:r>
          </w:p>
          <w:p w14:paraId="480A91B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-81</w:t>
            </w:r>
          </w:p>
          <w:p w14:paraId="0738ABD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-42</w:t>
            </w:r>
          </w:p>
          <w:p w14:paraId="104C4A3A" w14:textId="1183096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-81</w:t>
            </w:r>
          </w:p>
          <w:p w14:paraId="75FEDB3B" w14:textId="6DADBDD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-76</w:t>
            </w:r>
          </w:p>
          <w:p w14:paraId="3D59A193" w14:textId="5D00883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-51</w:t>
            </w:r>
          </w:p>
          <w:p w14:paraId="0EF91686" w14:textId="0F04E4F1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" w:type="dxa"/>
          </w:tcPr>
          <w:p w14:paraId="655EF5FB" w14:textId="11936570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0CF574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  <w:p w14:paraId="63602C4B" w14:textId="266C129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  <w:p w14:paraId="373D1B9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  <w:p w14:paraId="2840FF7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  <w:p w14:paraId="4186685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  <w:p w14:paraId="24B512E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-14</w:t>
            </w:r>
          </w:p>
          <w:p w14:paraId="736C855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  <w:p w14:paraId="1A827AB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  <w:p w14:paraId="2D92B22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4FF105D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  <w:p w14:paraId="393D5E6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  <w:p w14:paraId="2E08B75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-21</w:t>
            </w:r>
          </w:p>
          <w:p w14:paraId="719CCAF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313F8E5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  <w:p w14:paraId="0F34A1E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  <w:p w14:paraId="1F94F83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1BD2045B" w14:textId="2F633A33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  <w:p w14:paraId="6CB5A00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  <w:p w14:paraId="6608E07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  <w:p w14:paraId="4585965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  <w:p w14:paraId="33D3CA2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  <w:p w14:paraId="066C5C8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14:paraId="731E47C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</w:t>
            </w:r>
          </w:p>
          <w:p w14:paraId="61B7E73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  <w:p w14:paraId="1E071DA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  <w:p w14:paraId="4E785927" w14:textId="45A2383E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  <w:p w14:paraId="68A3BF6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  <w:p w14:paraId="0E14DEC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  <w:p w14:paraId="346D633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  <w:p w14:paraId="7FBF7D6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  <w:p w14:paraId="688DC7E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  <w:p w14:paraId="0A3F5CA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  <w:p w14:paraId="5FFC7F3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-22</w:t>
            </w:r>
          </w:p>
          <w:p w14:paraId="78D8605E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-9</w:t>
            </w:r>
          </w:p>
          <w:p w14:paraId="536482B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-10</w:t>
            </w:r>
          </w:p>
          <w:p w14:paraId="243EBA67" w14:textId="0792949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-27</w:t>
            </w:r>
          </w:p>
          <w:p w14:paraId="1988A30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-12</w:t>
            </w:r>
          </w:p>
          <w:p w14:paraId="4D6D7705" w14:textId="5FE5EFE1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-27</w:t>
            </w:r>
          </w:p>
          <w:p w14:paraId="3920E306" w14:textId="3874BE7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-16</w:t>
            </w:r>
          </w:p>
          <w:p w14:paraId="06CF54F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-18</w:t>
            </w:r>
          </w:p>
          <w:p w14:paraId="3CF5003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  <w:p w14:paraId="04E1C82F" w14:textId="1B571B6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-30</w:t>
            </w:r>
          </w:p>
        </w:tc>
        <w:tc>
          <w:tcPr>
            <w:tcW w:w="984" w:type="dxa"/>
          </w:tcPr>
          <w:p w14:paraId="1717AF40" w14:textId="70925516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79A0E7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7.50</w:t>
            </w:r>
          </w:p>
          <w:p w14:paraId="5B53AA2A" w14:textId="2F10087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7.20</w:t>
            </w:r>
          </w:p>
          <w:p w14:paraId="5227427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6.80</w:t>
            </w:r>
          </w:p>
          <w:p w14:paraId="3DC7CF7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6.65</w:t>
            </w:r>
          </w:p>
          <w:p w14:paraId="63390EAB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6.57</w:t>
            </w:r>
          </w:p>
          <w:p w14:paraId="7E96290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6.40</w:t>
            </w:r>
          </w:p>
          <w:p w14:paraId="738B51A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6.24</w:t>
            </w:r>
          </w:p>
          <w:p w14:paraId="09120BA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6.19</w:t>
            </w:r>
          </w:p>
          <w:p w14:paraId="14977A7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6.12</w:t>
            </w:r>
          </w:p>
          <w:p w14:paraId="6814E97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6.01</w:t>
            </w:r>
          </w:p>
          <w:p w14:paraId="65ADFD8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5.99</w:t>
            </w:r>
          </w:p>
          <w:p w14:paraId="50FAD3D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5.86</w:t>
            </w:r>
          </w:p>
          <w:p w14:paraId="1B7A0B0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5.80</w:t>
            </w:r>
          </w:p>
          <w:p w14:paraId="1F82B570" w14:textId="56BEB3AF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5.76</w:t>
            </w:r>
          </w:p>
          <w:p w14:paraId="6D00219B" w14:textId="64D7F88F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7.83</w:t>
            </w:r>
          </w:p>
          <w:p w14:paraId="4C677A2A" w14:textId="754FFA1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6.53</w:t>
            </w:r>
          </w:p>
          <w:p w14:paraId="5D94F807" w14:textId="64372912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6.33</w:t>
            </w:r>
          </w:p>
          <w:p w14:paraId="4A42A8A7" w14:textId="6E163EC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6.00</w:t>
            </w:r>
          </w:p>
          <w:p w14:paraId="6673100A" w14:textId="562D6C0D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5.81</w:t>
            </w:r>
          </w:p>
          <w:p w14:paraId="2797074A" w14:textId="1F6E08C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5.78</w:t>
            </w:r>
          </w:p>
          <w:p w14:paraId="5B542CAF" w14:textId="68ED2DFE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5.77</w:t>
            </w:r>
          </w:p>
          <w:p w14:paraId="6E0A5A0A" w14:textId="4B175C39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5.71</w:t>
            </w:r>
          </w:p>
          <w:p w14:paraId="5A39D557" w14:textId="2D07FA85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5.70</w:t>
            </w:r>
          </w:p>
          <w:p w14:paraId="26228002" w14:textId="1B9D984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5.63</w:t>
            </w:r>
          </w:p>
          <w:p w14:paraId="07E8261A" w14:textId="4A81325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5.50</w:t>
            </w:r>
          </w:p>
          <w:p w14:paraId="471DDBCD" w14:textId="7B54698D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5.49</w:t>
            </w:r>
          </w:p>
          <w:p w14:paraId="0507525C" w14:textId="4E48FC8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5.41</w:t>
            </w:r>
          </w:p>
          <w:p w14:paraId="610D638B" w14:textId="759F9CE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5.27</w:t>
            </w:r>
          </w:p>
          <w:p w14:paraId="07534388" w14:textId="77C32C7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5.20</w:t>
            </w:r>
          </w:p>
          <w:p w14:paraId="158E8ABC" w14:textId="7B21135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5.85</w:t>
            </w:r>
          </w:p>
          <w:p w14:paraId="3EF00543" w14:textId="47154219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5.27</w:t>
            </w:r>
          </w:p>
          <w:p w14:paraId="1595A6A1" w14:textId="5A3105E2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5.25</w:t>
            </w:r>
          </w:p>
          <w:p w14:paraId="25BB89EB" w14:textId="768A1DE6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5.24</w:t>
            </w:r>
          </w:p>
          <w:p w14:paraId="2BA9F9CA" w14:textId="284760E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5.22</w:t>
            </w:r>
          </w:p>
          <w:p w14:paraId="555DDC87" w14:textId="7CEBC9D1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5.20</w:t>
            </w:r>
          </w:p>
          <w:p w14:paraId="7E644B12" w14:textId="1D5B2ED0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5.12</w:t>
            </w:r>
          </w:p>
          <w:p w14:paraId="7E253D45" w14:textId="70D8E3A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5.05</w:t>
            </w:r>
          </w:p>
          <w:p w14:paraId="4BA33AB0" w14:textId="191293ED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5.04</w:t>
            </w:r>
          </w:p>
          <w:p w14:paraId="6262F8F8" w14:textId="6CDB2CB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5.03</w:t>
            </w:r>
          </w:p>
          <w:p w14:paraId="5D1FCE49" w14:textId="0FDAE58F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4.78</w:t>
            </w:r>
          </w:p>
          <w:p w14:paraId="5BA54ADB" w14:textId="40B1CA3C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4.72</w:t>
            </w:r>
          </w:p>
          <w:p w14:paraId="64C95AB6" w14:textId="2BC4AFE3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134" w:type="dxa"/>
          </w:tcPr>
          <w:p w14:paraId="2140BA1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756C1B0" w14:textId="1F1B851B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&lt;0.001</w:t>
            </w:r>
          </w:p>
          <w:p w14:paraId="0CED5A6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CA5678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4895A4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4D9946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F78DD6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9BAA9A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32B6E2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64589E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EEC9E2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397C84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42CA6D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FF83FB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0217B0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3D1DF8A" w14:textId="418EDA94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&lt;0.001</w:t>
            </w:r>
          </w:p>
          <w:p w14:paraId="09246B7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CB1255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10F407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954B30C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58CC55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C2A450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DB49E1D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4E175C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34BE2B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57198D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E240644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EBB06D0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9B09CA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83852C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3E4DE52" w14:textId="09928DD8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&lt;0.001</w:t>
            </w:r>
          </w:p>
          <w:p w14:paraId="5F3F64C6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D5590D1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311CF83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AD7263A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D33DDDF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299E58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1BD6852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E38C025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DA85A98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99E6299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E923277" w14:textId="77777777" w:rsidR="004C43C5" w:rsidRDefault="004C43C5" w:rsidP="004C43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BA9D555" w14:textId="140E511E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E8403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7597F0B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Angular gyrus, L</w:t>
            </w:r>
          </w:p>
          <w:p w14:paraId="45C71289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141B1564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71D2B8F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Angular gyrus, L</w:t>
            </w:r>
          </w:p>
          <w:p w14:paraId="71733FA6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0D2B3DA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L</w:t>
            </w:r>
          </w:p>
          <w:p w14:paraId="6D3FD2B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Angular gyrus, L</w:t>
            </w:r>
          </w:p>
          <w:p w14:paraId="4C06D151" w14:textId="54933F84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78C39C5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R</w:t>
            </w:r>
          </w:p>
          <w:p w14:paraId="12619DA4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L</w:t>
            </w:r>
          </w:p>
          <w:p w14:paraId="0DAC3F6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539569BD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L</w:t>
            </w:r>
          </w:p>
          <w:p w14:paraId="6244257C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Posterior parietal cortex, L</w:t>
            </w:r>
          </w:p>
          <w:p w14:paraId="3CCA979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L</w:t>
            </w:r>
          </w:p>
          <w:p w14:paraId="78824C5D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R</w:t>
            </w:r>
          </w:p>
          <w:p w14:paraId="2B033AC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Dorsal anterior cingulate cortex, L</w:t>
            </w:r>
          </w:p>
          <w:p w14:paraId="25CBA52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3439B92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33406CB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085A74DB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Dorsal anterior cingulate cortex, L</w:t>
            </w:r>
          </w:p>
          <w:p w14:paraId="003B2E1E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575E8795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4A8613BA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R</w:t>
            </w:r>
          </w:p>
          <w:p w14:paraId="5D177FA0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R</w:t>
            </w:r>
          </w:p>
          <w:p w14:paraId="725617B4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Premotor cortex, R</w:t>
            </w:r>
          </w:p>
          <w:p w14:paraId="3EB33329" w14:textId="70624DEA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L</w:t>
            </w:r>
          </w:p>
          <w:p w14:paraId="0D82F33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L</w:t>
            </w:r>
          </w:p>
          <w:p w14:paraId="351E073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Anterior prefrontal cortex, L</w:t>
            </w:r>
          </w:p>
          <w:p w14:paraId="5E52B94B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Dorsolateral prefrontal cortex, L</w:t>
            </w:r>
          </w:p>
          <w:p w14:paraId="5E11AE0A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Supramarginal gyrus, R</w:t>
            </w:r>
          </w:p>
          <w:p w14:paraId="08069014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Supramarginal gyrus, R</w:t>
            </w:r>
          </w:p>
          <w:p w14:paraId="3BF6448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Primary motor cortex, R</w:t>
            </w:r>
          </w:p>
          <w:p w14:paraId="234CB4B6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Medial temporal gyrus, R</w:t>
            </w:r>
          </w:p>
          <w:p w14:paraId="433C194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3A3E6B1F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0E15DC39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Inferior temporal gyrus, R</w:t>
            </w:r>
          </w:p>
          <w:p w14:paraId="354D82EE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cortex, R</w:t>
            </w:r>
          </w:p>
          <w:p w14:paraId="65641A1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Inferior temporal gyrus, R</w:t>
            </w:r>
          </w:p>
          <w:p w14:paraId="0E267725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R</w:t>
            </w:r>
          </w:p>
          <w:p w14:paraId="0A3BCA35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Lateral occipital gyrus, R</w:t>
            </w:r>
          </w:p>
          <w:p w14:paraId="5A3D109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Fusiform gyrus, R</w:t>
            </w:r>
          </w:p>
          <w:p w14:paraId="5D69CFDB" w14:textId="6C348E7C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Temporal pole, R</w:t>
            </w:r>
          </w:p>
        </w:tc>
        <w:tc>
          <w:tcPr>
            <w:tcW w:w="1418" w:type="dxa"/>
          </w:tcPr>
          <w:p w14:paraId="6056B975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E8DAA96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C257BE">
              <w:rPr>
                <w:rFonts w:ascii="Calibri" w:hAnsi="Calibri"/>
                <w:color w:val="000000"/>
                <w:sz w:val="20"/>
                <w:szCs w:val="20"/>
              </w:rPr>
              <w:t xml:space="preserve">   115,994</w:t>
            </w:r>
          </w:p>
          <w:p w14:paraId="40DE38A3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2C5527D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B3F4D49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252439C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5D2FF27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3FF9F12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6A3C755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7687678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F90A359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1C3B581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8890C09" w14:textId="082B8768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8F65ADB" w14:textId="6E082E44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AE3D512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B45B043" w14:textId="2F1DD64C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  <w:r w:rsidRPr="00C257BE">
              <w:rPr>
                <w:rFonts w:ascii="Calibri" w:hAnsi="Calibri"/>
                <w:color w:val="000000"/>
                <w:sz w:val="20"/>
                <w:szCs w:val="20"/>
              </w:rPr>
              <w:t>105,945</w:t>
            </w:r>
          </w:p>
          <w:p w14:paraId="58D1CD31" w14:textId="77777777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F0FF4CC" w14:textId="042E349D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C257BE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  <w:p w14:paraId="416452E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3790B82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7BE509C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9FB5C7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6CE1AB9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274F3A1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91A0B73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4457A97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8DF2227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7FCE0FF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350BD4C" w14:textId="5B7AFDF9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86E32D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14C547E" w14:textId="5922D229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48,055</w:t>
            </w:r>
          </w:p>
          <w:p w14:paraId="5587A568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486A276" w14:textId="77777777" w:rsidR="004C43C5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F57E451" w14:textId="489505DA" w:rsidR="004C43C5" w:rsidRPr="00C257BE" w:rsidRDefault="004C43C5" w:rsidP="004C4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03FB26C9" w14:textId="009B17B6" w:rsidR="00F12D71" w:rsidRDefault="00F12D71"/>
    <w:sectPr w:rsidR="00F12D71" w:rsidSect="00F12D71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C8E3" w14:textId="77777777" w:rsidR="004B4C8A" w:rsidRDefault="004B4C8A" w:rsidP="00FB625A">
      <w:pPr>
        <w:spacing w:after="0" w:line="240" w:lineRule="auto"/>
      </w:pPr>
      <w:r>
        <w:separator/>
      </w:r>
    </w:p>
  </w:endnote>
  <w:endnote w:type="continuationSeparator" w:id="0">
    <w:p w14:paraId="04810FF0" w14:textId="77777777" w:rsidR="004B4C8A" w:rsidRDefault="004B4C8A" w:rsidP="00F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53E4" w14:textId="77777777" w:rsidR="004B4C8A" w:rsidRDefault="004B4C8A" w:rsidP="00FB625A">
      <w:pPr>
        <w:spacing w:after="0" w:line="240" w:lineRule="auto"/>
      </w:pPr>
      <w:r>
        <w:separator/>
      </w:r>
    </w:p>
  </w:footnote>
  <w:footnote w:type="continuationSeparator" w:id="0">
    <w:p w14:paraId="2FA0D28C" w14:textId="77777777" w:rsidR="004B4C8A" w:rsidRDefault="004B4C8A" w:rsidP="00FB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7B9"/>
    <w:rsid w:val="00001F4B"/>
    <w:rsid w:val="000051C3"/>
    <w:rsid w:val="00035758"/>
    <w:rsid w:val="00037EAF"/>
    <w:rsid w:val="00052F13"/>
    <w:rsid w:val="00071C66"/>
    <w:rsid w:val="00075A96"/>
    <w:rsid w:val="000977A3"/>
    <w:rsid w:val="001406A6"/>
    <w:rsid w:val="00175721"/>
    <w:rsid w:val="00185A5B"/>
    <w:rsid w:val="001A31D4"/>
    <w:rsid w:val="001D07B9"/>
    <w:rsid w:val="001F43CD"/>
    <w:rsid w:val="00214FBF"/>
    <w:rsid w:val="00262058"/>
    <w:rsid w:val="00294F9A"/>
    <w:rsid w:val="002C3854"/>
    <w:rsid w:val="002E5558"/>
    <w:rsid w:val="002F2F50"/>
    <w:rsid w:val="00302A2A"/>
    <w:rsid w:val="003175C9"/>
    <w:rsid w:val="00384C1C"/>
    <w:rsid w:val="003B4BA6"/>
    <w:rsid w:val="003E1408"/>
    <w:rsid w:val="0043776E"/>
    <w:rsid w:val="00461728"/>
    <w:rsid w:val="004B4C8A"/>
    <w:rsid w:val="004B5BC5"/>
    <w:rsid w:val="004C43C5"/>
    <w:rsid w:val="004C45EB"/>
    <w:rsid w:val="004E157B"/>
    <w:rsid w:val="004F4ACE"/>
    <w:rsid w:val="00515795"/>
    <w:rsid w:val="005603B3"/>
    <w:rsid w:val="005B6BF6"/>
    <w:rsid w:val="005E76A3"/>
    <w:rsid w:val="005F64B1"/>
    <w:rsid w:val="005F749D"/>
    <w:rsid w:val="00602D16"/>
    <w:rsid w:val="00656583"/>
    <w:rsid w:val="006959FE"/>
    <w:rsid w:val="006965C3"/>
    <w:rsid w:val="006A3929"/>
    <w:rsid w:val="006B5928"/>
    <w:rsid w:val="006D1CC4"/>
    <w:rsid w:val="00707C15"/>
    <w:rsid w:val="00716782"/>
    <w:rsid w:val="00771FCD"/>
    <w:rsid w:val="007962AC"/>
    <w:rsid w:val="007E7736"/>
    <w:rsid w:val="007F09F1"/>
    <w:rsid w:val="007F1C1C"/>
    <w:rsid w:val="00914082"/>
    <w:rsid w:val="009425F8"/>
    <w:rsid w:val="009545B1"/>
    <w:rsid w:val="0097162F"/>
    <w:rsid w:val="009749DD"/>
    <w:rsid w:val="009A45DB"/>
    <w:rsid w:val="009D744D"/>
    <w:rsid w:val="009F4D86"/>
    <w:rsid w:val="00A06FA9"/>
    <w:rsid w:val="00AB01AE"/>
    <w:rsid w:val="00AB3498"/>
    <w:rsid w:val="00AE3861"/>
    <w:rsid w:val="00AE4B74"/>
    <w:rsid w:val="00AF23D5"/>
    <w:rsid w:val="00AF2AC7"/>
    <w:rsid w:val="00AF4D88"/>
    <w:rsid w:val="00B76C8C"/>
    <w:rsid w:val="00B84CE8"/>
    <w:rsid w:val="00B85938"/>
    <w:rsid w:val="00BA2109"/>
    <w:rsid w:val="00BA23B2"/>
    <w:rsid w:val="00BB4C54"/>
    <w:rsid w:val="00BC24FF"/>
    <w:rsid w:val="00BF2A72"/>
    <w:rsid w:val="00C257BE"/>
    <w:rsid w:val="00C3701A"/>
    <w:rsid w:val="00C66182"/>
    <w:rsid w:val="00CA566D"/>
    <w:rsid w:val="00CC7691"/>
    <w:rsid w:val="00CD1183"/>
    <w:rsid w:val="00CD5610"/>
    <w:rsid w:val="00CE7F40"/>
    <w:rsid w:val="00CF2134"/>
    <w:rsid w:val="00D178DD"/>
    <w:rsid w:val="00D3662C"/>
    <w:rsid w:val="00D4078A"/>
    <w:rsid w:val="00D65D5A"/>
    <w:rsid w:val="00D75508"/>
    <w:rsid w:val="00DD316E"/>
    <w:rsid w:val="00DD77EC"/>
    <w:rsid w:val="00E0014B"/>
    <w:rsid w:val="00E7022D"/>
    <w:rsid w:val="00E93899"/>
    <w:rsid w:val="00E961AB"/>
    <w:rsid w:val="00EC6A13"/>
    <w:rsid w:val="00F12D71"/>
    <w:rsid w:val="00F1359D"/>
    <w:rsid w:val="00F60AA3"/>
    <w:rsid w:val="00F707C1"/>
    <w:rsid w:val="00FA4583"/>
    <w:rsid w:val="00FB05ED"/>
    <w:rsid w:val="00FB625A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C566"/>
  <w15:docId w15:val="{0E41D42B-D0B9-4BBE-90B8-1C2400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5E76A3"/>
    <w:pPr>
      <w:spacing w:after="0" w:line="240" w:lineRule="auto"/>
    </w:pPr>
    <w:tblPr/>
  </w:style>
  <w:style w:type="table" w:styleId="TableGrid">
    <w:name w:val="Table Grid"/>
    <w:basedOn w:val="TableNormal"/>
    <w:uiPriority w:val="59"/>
    <w:rsid w:val="00F1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F64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5A"/>
  </w:style>
  <w:style w:type="paragraph" w:styleId="Footer">
    <w:name w:val="footer"/>
    <w:basedOn w:val="Normal"/>
    <w:link w:val="FooterChar"/>
    <w:uiPriority w:val="99"/>
    <w:unhideWhenUsed/>
    <w:rsid w:val="00FB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5A"/>
  </w:style>
  <w:style w:type="character" w:styleId="CommentReference">
    <w:name w:val="annotation reference"/>
    <w:basedOn w:val="DefaultParagraphFont"/>
    <w:uiPriority w:val="99"/>
    <w:semiHidden/>
    <w:unhideWhenUsed/>
    <w:rsid w:val="00DD7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Calsolaro, Valeria</dc:creator>
  <cp:lastModifiedBy>Nick Livingston</cp:lastModifiedBy>
  <cp:revision>17</cp:revision>
  <dcterms:created xsi:type="dcterms:W3CDTF">2019-05-17T14:34:00Z</dcterms:created>
  <dcterms:modified xsi:type="dcterms:W3CDTF">2021-12-03T14:05:00Z</dcterms:modified>
</cp:coreProperties>
</file>